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9377E9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9377E9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9377E9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9377E9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I. szakasz: Ajánlatkérő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I.1) Név és címek </w:t>
      </w:r>
      <w:r w:rsidRPr="009377E9">
        <w:rPr>
          <w:rFonts w:eastAsia="Times New Roman"/>
          <w:vertAlign w:val="superscript"/>
          <w:lang w:eastAsia="hu-HU"/>
        </w:rPr>
        <w:t>1</w:t>
      </w:r>
      <w:r w:rsidRPr="009377E9">
        <w:rPr>
          <w:rFonts w:eastAsia="Times New Roman"/>
          <w:lang w:eastAsia="hu-HU"/>
        </w:rPr>
        <w:t xml:space="preserve"> </w:t>
      </w:r>
      <w:r w:rsidRPr="009377E9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Hivatalos név:</w:t>
            </w:r>
            <w:r w:rsidR="0084352E" w:rsidRPr="009377E9">
              <w:rPr>
                <w:rFonts w:eastAsia="Times New Roman"/>
                <w:lang w:eastAsia="hu-HU"/>
              </w:rPr>
              <w:t xml:space="preserve"> Paks II. Atomerőmű Zártkörűen Működő Részvénytársaság (Paks II. Zrt.)</w:t>
            </w:r>
          </w:p>
        </w:tc>
      </w:tr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cím:</w:t>
            </w:r>
            <w:r w:rsidR="0084352E" w:rsidRPr="009377E9">
              <w:rPr>
                <w:rFonts w:eastAsia="Times New Roman"/>
                <w:lang w:eastAsia="hu-HU"/>
              </w:rPr>
              <w:t xml:space="preserve"> Gagarin utca 1. 3. em.</w:t>
            </w:r>
          </w:p>
        </w:tc>
      </w:tr>
      <w:tr w:rsidR="00190A32" w:rsidRPr="009377E9" w:rsidTr="00190A32">
        <w:tc>
          <w:tcPr>
            <w:tcW w:w="5042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Város:</w:t>
            </w:r>
            <w:r w:rsidR="0084352E" w:rsidRPr="009377E9">
              <w:rPr>
                <w:rFonts w:eastAsia="Times New Roman"/>
                <w:lang w:eastAsia="hu-HU"/>
              </w:rPr>
              <w:t xml:space="preserve"> Paks</w:t>
            </w:r>
          </w:p>
        </w:tc>
        <w:tc>
          <w:tcPr>
            <w:tcW w:w="4753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irányítószám:</w:t>
            </w:r>
            <w:r w:rsidR="0084352E" w:rsidRPr="009377E9">
              <w:rPr>
                <w:rFonts w:eastAsia="Times New Roman"/>
                <w:lang w:eastAsia="hu-HU"/>
              </w:rPr>
              <w:t xml:space="preserve"> 7030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 szakasz: Tárgy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B73FFF">
            <w:pPr>
              <w:spacing w:before="80" w:after="80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II.1.1) A közbeszerzés tárgya: </w:t>
            </w:r>
            <w:r w:rsidR="00430C0F" w:rsidRPr="00317F68">
              <w:rPr>
                <w:b/>
                <w:bCs/>
                <w:iCs/>
              </w:rPr>
              <w:t>EIR Számítási réteg 1 beszerzése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74"/>
      </w:tblGrid>
      <w:tr w:rsidR="00190A32" w:rsidRPr="009377E9" w:rsidTr="00190A32">
        <w:tc>
          <w:tcPr>
            <w:tcW w:w="0" w:type="auto"/>
            <w:hideMark/>
          </w:tcPr>
          <w:p w:rsidR="00B73FFF" w:rsidRPr="009377E9" w:rsidRDefault="00190A32" w:rsidP="00B73FFF">
            <w:pPr>
              <w:spacing w:before="80" w:after="80"/>
            </w:pPr>
            <w:r w:rsidRPr="009377E9">
              <w:rPr>
                <w:rFonts w:eastAsia="Times New Roman"/>
                <w:b/>
                <w:bCs/>
                <w:lang w:eastAsia="hu-HU"/>
              </w:rPr>
              <w:t>II.2.1) A közbeszerzés mennyisége: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</w:p>
          <w:tbl>
            <w:tblPr>
              <w:tblStyle w:val="Rcsostblzat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788"/>
              <w:gridCol w:w="2296"/>
              <w:gridCol w:w="4520"/>
              <w:gridCol w:w="1435"/>
              <w:gridCol w:w="1695"/>
            </w:tblGrid>
            <w:tr w:rsidR="00430C0F" w:rsidRPr="00B90782" w:rsidTr="00473779">
              <w:trPr>
                <w:trHeight w:val="315"/>
                <w:tblHeader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</w:p>
              </w:tc>
              <w:tc>
                <w:tcPr>
                  <w:tcW w:w="2296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B90782">
                    <w:rPr>
                      <w:b/>
                      <w:bCs/>
                    </w:rPr>
                    <w:t>Cikkszám</w:t>
                  </w:r>
                </w:p>
              </w:tc>
              <w:tc>
                <w:tcPr>
                  <w:tcW w:w="4520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B90782">
                    <w:rPr>
                      <w:b/>
                      <w:bCs/>
                    </w:rPr>
                    <w:t>Termék név</w:t>
                  </w:r>
                </w:p>
              </w:tc>
              <w:tc>
                <w:tcPr>
                  <w:tcW w:w="1435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B90782">
                    <w:rPr>
                      <w:b/>
                      <w:bCs/>
                    </w:rPr>
                    <w:t>Mennyiség</w:t>
                  </w:r>
                </w:p>
              </w:tc>
              <w:tc>
                <w:tcPr>
                  <w:tcW w:w="1695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B90782">
                    <w:rPr>
                      <w:b/>
                      <w:bCs/>
                    </w:rPr>
                    <w:t>Mértékegység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1.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CBLXEC6-0020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Ethernet </w:t>
                  </w:r>
                  <w:proofErr w:type="spellStart"/>
                  <w:r w:rsidRPr="00B90782">
                    <w:t>Cable</w:t>
                  </w:r>
                  <w:proofErr w:type="spellEnd"/>
                  <w:r w:rsidRPr="00B90782">
                    <w:t xml:space="preserve"> RJ45M/RJ45M </w:t>
                  </w:r>
                  <w:proofErr w:type="spellStart"/>
                  <w:r w:rsidRPr="00B90782">
                    <w:t>cat</w:t>
                  </w:r>
                  <w:proofErr w:type="spellEnd"/>
                  <w:r w:rsidRPr="00B90782">
                    <w:t xml:space="preserve"> 6 2m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100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2.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CBLXEC6-0030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Ethernet </w:t>
                  </w:r>
                  <w:proofErr w:type="spellStart"/>
                  <w:r w:rsidRPr="00B90782">
                    <w:t>Cable</w:t>
                  </w:r>
                  <w:proofErr w:type="spellEnd"/>
                  <w:r w:rsidRPr="00B90782">
                    <w:t xml:space="preserve"> RJ45M/RJ45M </w:t>
                  </w:r>
                  <w:proofErr w:type="spellStart"/>
                  <w:r w:rsidRPr="00B90782">
                    <w:t>cat</w:t>
                  </w:r>
                  <w:proofErr w:type="spellEnd"/>
                  <w:r w:rsidRPr="00B90782">
                    <w:t xml:space="preserve"> 6 3m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100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3.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CBLXEC6-0050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Ethernet </w:t>
                  </w:r>
                  <w:proofErr w:type="spellStart"/>
                  <w:r w:rsidRPr="00B90782">
                    <w:t>Cable</w:t>
                  </w:r>
                  <w:proofErr w:type="spellEnd"/>
                  <w:r w:rsidRPr="00B90782">
                    <w:t xml:space="preserve"> RJ45M/RJ45M </w:t>
                  </w:r>
                  <w:proofErr w:type="spellStart"/>
                  <w:r w:rsidRPr="00B90782">
                    <w:t>cat</w:t>
                  </w:r>
                  <w:proofErr w:type="spellEnd"/>
                  <w:r w:rsidRPr="00B90782">
                    <w:t xml:space="preserve"> 6 5m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100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4.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CBLXEC6-0100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Ethernet </w:t>
                  </w:r>
                  <w:proofErr w:type="spellStart"/>
                  <w:r w:rsidRPr="00B90782">
                    <w:t>Cable</w:t>
                  </w:r>
                  <w:proofErr w:type="spellEnd"/>
                  <w:r w:rsidRPr="00B90782">
                    <w:t xml:space="preserve"> RJ45M/RJ45M </w:t>
                  </w:r>
                  <w:proofErr w:type="spellStart"/>
                  <w:r w:rsidRPr="00B90782">
                    <w:t>cat</w:t>
                  </w:r>
                  <w:proofErr w:type="spellEnd"/>
                  <w:r w:rsidRPr="00B90782">
                    <w:t xml:space="preserve"> 6 10m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50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600"/>
                <w:jc w:val="center"/>
              </w:trPr>
              <w:tc>
                <w:tcPr>
                  <w:tcW w:w="788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5.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UCS-FI-6332-16UP-U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UCS 6332-16UP 1RU FI/No PSU/24 QSFP+ 16UP/4x40G </w:t>
                  </w:r>
                  <w:proofErr w:type="spellStart"/>
                  <w:r w:rsidRPr="00B90782">
                    <w:t>Lic</w:t>
                  </w:r>
                  <w:proofErr w:type="spellEnd"/>
                  <w:r w:rsidRPr="00B90782">
                    <w:t xml:space="preserve">/8xUP </w:t>
                  </w:r>
                  <w:proofErr w:type="spellStart"/>
                  <w:r w:rsidRPr="00B90782">
                    <w:t>Lic</w:t>
                  </w:r>
                  <w:proofErr w:type="spellEnd"/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8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6.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UCS-ACC-6332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UCS 6332 </w:t>
                  </w:r>
                  <w:proofErr w:type="spellStart"/>
                  <w:r w:rsidRPr="00B90782">
                    <w:t>Chassis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Accessory</w:t>
                  </w:r>
                  <w:proofErr w:type="spellEnd"/>
                  <w:r w:rsidRPr="00B90782">
                    <w:t xml:space="preserve"> Kit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8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7.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UCS-FAN-6332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UCS 6332 Fan </w:t>
                  </w:r>
                  <w:proofErr w:type="spellStart"/>
                  <w:r w:rsidRPr="00B90782">
                    <w:t>Module</w:t>
                  </w:r>
                  <w:proofErr w:type="spellEnd"/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32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8.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UCS-PSU-6332-AC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UCS 6332 </w:t>
                  </w:r>
                  <w:proofErr w:type="spellStart"/>
                  <w:r w:rsidRPr="00B90782">
                    <w:t>Power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Supply</w:t>
                  </w:r>
                  <w:proofErr w:type="spellEnd"/>
                  <w:r w:rsidRPr="00B90782">
                    <w:t>/100-240VAC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16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9.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CAB-C13-CBN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proofErr w:type="spellStart"/>
                  <w:r w:rsidRPr="00B90782">
                    <w:t>Cabinet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Jumper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Power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Cord</w:t>
                  </w:r>
                  <w:proofErr w:type="spellEnd"/>
                  <w:r w:rsidRPr="00B90782">
                    <w:t xml:space="preserve">, 250 VAC 10A, C14-C13 </w:t>
                  </w:r>
                  <w:proofErr w:type="spellStart"/>
                  <w:r w:rsidRPr="00B90782">
                    <w:t>Connectors</w:t>
                  </w:r>
                  <w:proofErr w:type="spellEnd"/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40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10.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UCS-LIC-6300-40G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UCS 6300 Series ONLY P </w:t>
                  </w:r>
                  <w:proofErr w:type="spellStart"/>
                  <w:r w:rsidRPr="00B90782">
                    <w:t>Lic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connect</w:t>
                  </w:r>
                  <w:proofErr w:type="spellEnd"/>
                  <w:r w:rsidRPr="00B90782">
                    <w:t xml:space="preserve"> B-series, FEX </w:t>
                  </w:r>
                  <w:proofErr w:type="spellStart"/>
                  <w:r w:rsidRPr="00B90782">
                    <w:t>or</w:t>
                  </w:r>
                  <w:proofErr w:type="spellEnd"/>
                  <w:r w:rsidRPr="00B90782">
                    <w:t xml:space="preserve"> C-</w:t>
                  </w:r>
                  <w:proofErr w:type="spellStart"/>
                  <w:r w:rsidRPr="00B90782">
                    <w:t>direct</w:t>
                  </w:r>
                  <w:proofErr w:type="spellEnd"/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60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11.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UCS-MDMGR-50S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UCS </w:t>
                  </w:r>
                  <w:proofErr w:type="spellStart"/>
                  <w:r w:rsidRPr="00B90782">
                    <w:t>Central</w:t>
                  </w:r>
                  <w:proofErr w:type="spellEnd"/>
                  <w:r w:rsidRPr="00B90782">
                    <w:t xml:space="preserve"> Per Server </w:t>
                  </w:r>
                  <w:proofErr w:type="spellStart"/>
                  <w:r w:rsidRPr="00B90782">
                    <w:t>License</w:t>
                  </w:r>
                  <w:proofErr w:type="spellEnd"/>
                  <w:r w:rsidRPr="00B90782">
                    <w:t xml:space="preserve"> (50+)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50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12.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UCSB-5108-AC2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UCS 5108 </w:t>
                  </w:r>
                  <w:proofErr w:type="spellStart"/>
                  <w:r w:rsidRPr="00B90782">
                    <w:t>Blade</w:t>
                  </w:r>
                  <w:proofErr w:type="spellEnd"/>
                  <w:r w:rsidRPr="00B90782">
                    <w:t xml:space="preserve"> Server AC2 </w:t>
                  </w:r>
                  <w:proofErr w:type="spellStart"/>
                  <w:r w:rsidRPr="00B90782">
                    <w:t>Chassis</w:t>
                  </w:r>
                  <w:proofErr w:type="spellEnd"/>
                  <w:r w:rsidRPr="00B90782">
                    <w:t xml:space="preserve">/0 PSU/8 </w:t>
                  </w:r>
                  <w:proofErr w:type="spellStart"/>
                  <w:r w:rsidRPr="00B90782">
                    <w:t>fans</w:t>
                  </w:r>
                  <w:proofErr w:type="spellEnd"/>
                  <w:r w:rsidRPr="00B90782">
                    <w:t>/0 FEX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6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13.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N01-UAC1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proofErr w:type="spellStart"/>
                  <w:r w:rsidRPr="00B90782">
                    <w:t>Single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phase</w:t>
                  </w:r>
                  <w:proofErr w:type="spellEnd"/>
                  <w:r w:rsidRPr="00B90782">
                    <w:t xml:space="preserve"> AC </w:t>
                  </w:r>
                  <w:proofErr w:type="spellStart"/>
                  <w:r w:rsidRPr="00B90782">
                    <w:t>power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module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UCS 5108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6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14.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N20-CBLKB1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proofErr w:type="spellStart"/>
                  <w:r w:rsidRPr="00B90782">
                    <w:t>Blade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slot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blanking</w:t>
                  </w:r>
                  <w:proofErr w:type="spellEnd"/>
                  <w:r w:rsidRPr="00B90782">
                    <w:t xml:space="preserve"> panel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UCS 5108/</w:t>
                  </w:r>
                  <w:proofErr w:type="spellStart"/>
                  <w:r w:rsidRPr="00B90782">
                    <w:t>single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slot</w:t>
                  </w:r>
                  <w:proofErr w:type="spellEnd"/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48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lastRenderedPageBreak/>
                    <w:t>15.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UCSB-5108-PKG-HW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UCS 5108 </w:t>
                  </w:r>
                  <w:proofErr w:type="spellStart"/>
                  <w:r w:rsidRPr="00B90782">
                    <w:t>Packaging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chassis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with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half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width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blades</w:t>
                  </w:r>
                  <w:proofErr w:type="spellEnd"/>
                  <w:r w:rsidRPr="00B90782">
                    <w:t>.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6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16.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N20-CAK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Access. kit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5108 </w:t>
                  </w:r>
                  <w:proofErr w:type="spellStart"/>
                  <w:r w:rsidRPr="00B90782">
                    <w:t>Blade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Chassis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incl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Railkit</w:t>
                  </w:r>
                  <w:proofErr w:type="spellEnd"/>
                  <w:r w:rsidRPr="00B90782">
                    <w:t xml:space="preserve">, KVM </w:t>
                  </w:r>
                  <w:proofErr w:type="spellStart"/>
                  <w:r w:rsidRPr="00B90782">
                    <w:t>dongle</w:t>
                  </w:r>
                  <w:proofErr w:type="spellEnd"/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6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17.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N20-FAN5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Fan </w:t>
                  </w:r>
                  <w:proofErr w:type="spellStart"/>
                  <w:r w:rsidRPr="00B90782">
                    <w:t>module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UCS 5108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48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18.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UCSB-PSU-2500ACDV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2500W </w:t>
                  </w:r>
                  <w:proofErr w:type="spellStart"/>
                  <w:r w:rsidRPr="00B90782">
                    <w:t>Platinum</w:t>
                  </w:r>
                  <w:proofErr w:type="spellEnd"/>
                  <w:r w:rsidRPr="00B90782">
                    <w:t xml:space="preserve"> AC Hot </w:t>
                  </w:r>
                  <w:proofErr w:type="spellStart"/>
                  <w:r w:rsidRPr="00B90782">
                    <w:t>Plug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Power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Supply</w:t>
                  </w:r>
                  <w:proofErr w:type="spellEnd"/>
                  <w:r w:rsidRPr="00B90782">
                    <w:t xml:space="preserve"> - DV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19.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UCS-IOM-2304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UCS 2304XP I/O </w:t>
                  </w:r>
                  <w:proofErr w:type="spellStart"/>
                  <w:r w:rsidRPr="00B90782">
                    <w:t>Module</w:t>
                  </w:r>
                  <w:proofErr w:type="spellEnd"/>
                  <w:r w:rsidRPr="00B90782">
                    <w:t xml:space="preserve"> (4 </w:t>
                  </w:r>
                  <w:proofErr w:type="spellStart"/>
                  <w:r w:rsidRPr="00B90782">
                    <w:t>External</w:t>
                  </w:r>
                  <w:proofErr w:type="spellEnd"/>
                  <w:r w:rsidRPr="00B90782">
                    <w:t xml:space="preserve">, 8 </w:t>
                  </w:r>
                  <w:proofErr w:type="spellStart"/>
                  <w:r w:rsidRPr="00B90782">
                    <w:t>Internal</w:t>
                  </w:r>
                  <w:proofErr w:type="spellEnd"/>
                  <w:r w:rsidRPr="00B90782">
                    <w:t xml:space="preserve"> 40Gb </w:t>
                  </w:r>
                  <w:proofErr w:type="spellStart"/>
                  <w:r w:rsidRPr="00B90782">
                    <w:t>Ports</w:t>
                  </w:r>
                  <w:proofErr w:type="spellEnd"/>
                  <w:r w:rsidRPr="00B90782">
                    <w:t>)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20.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UCSB-B200-M5-U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UCS B200 M5 </w:t>
                  </w:r>
                  <w:proofErr w:type="spellStart"/>
                  <w:r w:rsidRPr="00B90782">
                    <w:t>Blade</w:t>
                  </w:r>
                  <w:proofErr w:type="spellEnd"/>
                  <w:r w:rsidRPr="00B90782">
                    <w:t xml:space="preserve"> w/o CPU, </w:t>
                  </w:r>
                  <w:proofErr w:type="spellStart"/>
                  <w:r w:rsidRPr="00B90782">
                    <w:t>mem</w:t>
                  </w:r>
                  <w:proofErr w:type="spellEnd"/>
                  <w:r w:rsidRPr="00B90782">
                    <w:t xml:space="preserve">, HDD, </w:t>
                  </w:r>
                  <w:proofErr w:type="spellStart"/>
                  <w:r w:rsidRPr="00B90782">
                    <w:t>mezz</w:t>
                  </w:r>
                  <w:proofErr w:type="spellEnd"/>
                  <w:r w:rsidRPr="00B90782">
                    <w:t xml:space="preserve"> (UPG)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21.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UCS-MR-X32G2RS-H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32GB DDR4-2666-MHz RDIMM/PC4-21300/</w:t>
                  </w:r>
                  <w:proofErr w:type="spellStart"/>
                  <w:r w:rsidRPr="00B90782">
                    <w:t>dual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rank</w:t>
                  </w:r>
                  <w:proofErr w:type="spellEnd"/>
                  <w:r w:rsidRPr="00B90782">
                    <w:t>/x4/1.2v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192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22.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UCSB-MLOM-40G-03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Cisco UCS VIC 1340 </w:t>
                  </w:r>
                  <w:proofErr w:type="spellStart"/>
                  <w:r w:rsidRPr="00B90782">
                    <w:t>modular</w:t>
                  </w:r>
                  <w:proofErr w:type="spellEnd"/>
                  <w:r w:rsidRPr="00B90782">
                    <w:t xml:space="preserve"> LOM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blade</w:t>
                  </w:r>
                  <w:proofErr w:type="spellEnd"/>
                  <w:r w:rsidRPr="00B90782">
                    <w:t xml:space="preserve"> servers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23.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UCSB-MLOM-PT-01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Cisco UCS Port Expander </w:t>
                  </w:r>
                  <w:proofErr w:type="spellStart"/>
                  <w:r w:rsidRPr="00B90782">
                    <w:t>Card</w:t>
                  </w:r>
                  <w:proofErr w:type="spellEnd"/>
                  <w:r w:rsidRPr="00B90782">
                    <w:t xml:space="preserve"> (</w:t>
                  </w:r>
                  <w:proofErr w:type="spellStart"/>
                  <w:r w:rsidRPr="00B90782">
                    <w:t>mezz</w:t>
                  </w:r>
                  <w:proofErr w:type="spellEnd"/>
                  <w:r w:rsidRPr="00B90782">
                    <w:t xml:space="preserve">)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VIC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24.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UCS-CPU-6148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2.4 </w:t>
                  </w:r>
                  <w:proofErr w:type="spellStart"/>
                  <w:r w:rsidRPr="00B90782">
                    <w:t>GHz</w:t>
                  </w:r>
                  <w:proofErr w:type="spellEnd"/>
                  <w:r w:rsidRPr="00B90782">
                    <w:t xml:space="preserve"> 6148/150W 20C/27.50MB Cache/DDR4 2666MHz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25.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UCS-SD-64G-S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64GB SD </w:t>
                  </w:r>
                  <w:proofErr w:type="spellStart"/>
                  <w:r w:rsidRPr="00B90782">
                    <w:t>Card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UCS Servers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26.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UCSB-LSTOR-BK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proofErr w:type="spellStart"/>
                  <w:r w:rsidRPr="00B90782">
                    <w:t>FlexStorage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blanking</w:t>
                  </w:r>
                  <w:proofErr w:type="spellEnd"/>
                  <w:r w:rsidRPr="00B90782">
                    <w:t xml:space="preserve"> panel w/o </w:t>
                  </w:r>
                  <w:proofErr w:type="spellStart"/>
                  <w:r w:rsidRPr="00B90782">
                    <w:t>controller</w:t>
                  </w:r>
                  <w:proofErr w:type="spellEnd"/>
                  <w:r w:rsidRPr="00B90782">
                    <w:t xml:space="preserve">, w/o drive </w:t>
                  </w:r>
                  <w:proofErr w:type="spellStart"/>
                  <w:r w:rsidRPr="00B90782">
                    <w:t>bays</w:t>
                  </w:r>
                  <w:proofErr w:type="spellEnd"/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27.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UCSB-B200-M5-U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UCS B200 M5 </w:t>
                  </w:r>
                  <w:proofErr w:type="spellStart"/>
                  <w:r w:rsidRPr="00B90782">
                    <w:t>Blade</w:t>
                  </w:r>
                  <w:proofErr w:type="spellEnd"/>
                  <w:r w:rsidRPr="00B90782">
                    <w:t xml:space="preserve"> w/o CPU, </w:t>
                  </w:r>
                  <w:proofErr w:type="spellStart"/>
                  <w:r w:rsidRPr="00B90782">
                    <w:t>mem</w:t>
                  </w:r>
                  <w:proofErr w:type="spellEnd"/>
                  <w:r w:rsidRPr="00B90782">
                    <w:t xml:space="preserve">, HDD, </w:t>
                  </w:r>
                  <w:proofErr w:type="spellStart"/>
                  <w:r w:rsidRPr="00B90782">
                    <w:t>mezz</w:t>
                  </w:r>
                  <w:proofErr w:type="spellEnd"/>
                  <w:r w:rsidRPr="00B90782">
                    <w:t xml:space="preserve"> (UPG)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28.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UCS-CPU-5122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3.6 </w:t>
                  </w:r>
                  <w:proofErr w:type="spellStart"/>
                  <w:r w:rsidRPr="00B90782">
                    <w:t>GHz</w:t>
                  </w:r>
                  <w:proofErr w:type="spellEnd"/>
                  <w:r w:rsidRPr="00B90782">
                    <w:t xml:space="preserve"> 5122/105W 4C/16.50MB Cache/DDR4 2666MHz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8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29.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UCS-MR-X32G2RS-H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32GB DDR4-2666-MHz RDIMM/PC4-21300/</w:t>
                  </w:r>
                  <w:proofErr w:type="spellStart"/>
                  <w:r w:rsidRPr="00B90782">
                    <w:t>dual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rank</w:t>
                  </w:r>
                  <w:proofErr w:type="spellEnd"/>
                  <w:r w:rsidRPr="00B90782">
                    <w:t>/x4/1.2v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32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30.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UCSB-MLOM-40G-03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Cisco UCS VIC 1340 </w:t>
                  </w:r>
                  <w:proofErr w:type="spellStart"/>
                  <w:r w:rsidRPr="00B90782">
                    <w:t>modular</w:t>
                  </w:r>
                  <w:proofErr w:type="spellEnd"/>
                  <w:r w:rsidRPr="00B90782">
                    <w:t xml:space="preserve"> LOM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blade</w:t>
                  </w:r>
                  <w:proofErr w:type="spellEnd"/>
                  <w:r w:rsidRPr="00B90782">
                    <w:t xml:space="preserve"> servers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31.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UCSB-MLOM-PT-01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Cisco UCS Port Expander </w:t>
                  </w:r>
                  <w:proofErr w:type="spellStart"/>
                  <w:r w:rsidRPr="00B90782">
                    <w:t>Card</w:t>
                  </w:r>
                  <w:proofErr w:type="spellEnd"/>
                  <w:r w:rsidRPr="00B90782">
                    <w:t xml:space="preserve"> (</w:t>
                  </w:r>
                  <w:proofErr w:type="spellStart"/>
                  <w:r w:rsidRPr="00B90782">
                    <w:t>mezz</w:t>
                  </w:r>
                  <w:proofErr w:type="spellEnd"/>
                  <w:r w:rsidRPr="00B90782">
                    <w:t xml:space="preserve">)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VIC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32.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UCS-SD-64G-S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64GB SD </w:t>
                  </w:r>
                  <w:proofErr w:type="spellStart"/>
                  <w:r w:rsidRPr="00B90782">
                    <w:t>Card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UCS Servers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8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lastRenderedPageBreak/>
                    <w:t>33.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UCSB-LSTOR-BK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proofErr w:type="spellStart"/>
                  <w:r w:rsidRPr="00B90782">
                    <w:t>FlexStorage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blanking</w:t>
                  </w:r>
                  <w:proofErr w:type="spellEnd"/>
                  <w:r w:rsidRPr="00B90782">
                    <w:t xml:space="preserve"> panel w/o </w:t>
                  </w:r>
                  <w:proofErr w:type="spellStart"/>
                  <w:r w:rsidRPr="00B90782">
                    <w:t>controller</w:t>
                  </w:r>
                  <w:proofErr w:type="spellEnd"/>
                  <w:r w:rsidRPr="00B90782">
                    <w:t xml:space="preserve">, w/o drive </w:t>
                  </w:r>
                  <w:proofErr w:type="spellStart"/>
                  <w:r w:rsidRPr="00B90782">
                    <w:t>bays</w:t>
                  </w:r>
                  <w:proofErr w:type="spellEnd"/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8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34.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UCSB-B200-M5-U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UCS B200 M5 </w:t>
                  </w:r>
                  <w:proofErr w:type="spellStart"/>
                  <w:r w:rsidRPr="00B90782">
                    <w:t>Blade</w:t>
                  </w:r>
                  <w:proofErr w:type="spellEnd"/>
                  <w:r w:rsidRPr="00B90782">
                    <w:t xml:space="preserve"> w/o CPU, </w:t>
                  </w:r>
                  <w:proofErr w:type="spellStart"/>
                  <w:r w:rsidRPr="00B90782">
                    <w:t>mem</w:t>
                  </w:r>
                  <w:proofErr w:type="spellEnd"/>
                  <w:r w:rsidRPr="00B90782">
                    <w:t xml:space="preserve">, HDD, </w:t>
                  </w:r>
                  <w:proofErr w:type="spellStart"/>
                  <w:r w:rsidRPr="00B90782">
                    <w:t>mezz</w:t>
                  </w:r>
                  <w:proofErr w:type="spellEnd"/>
                  <w:r w:rsidRPr="00B90782">
                    <w:t xml:space="preserve"> (UPG)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35.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UCS-MR-X32G2RS-H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32GB DDR4-2666-MHz RDIMM/PC4-21300/</w:t>
                  </w:r>
                  <w:proofErr w:type="spellStart"/>
                  <w:r w:rsidRPr="00B90782">
                    <w:t>dual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rank</w:t>
                  </w:r>
                  <w:proofErr w:type="spellEnd"/>
                  <w:r w:rsidRPr="00B90782">
                    <w:t>/x4/1.2v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36.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UCSB-MLOM-40G-03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Cisco UCS VIC 1340 </w:t>
                  </w:r>
                  <w:proofErr w:type="spellStart"/>
                  <w:r w:rsidRPr="00B90782">
                    <w:t>modular</w:t>
                  </w:r>
                  <w:proofErr w:type="spellEnd"/>
                  <w:r w:rsidRPr="00B90782">
                    <w:t xml:space="preserve"> LOM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blade</w:t>
                  </w:r>
                  <w:proofErr w:type="spellEnd"/>
                  <w:r w:rsidRPr="00B90782">
                    <w:t xml:space="preserve"> servers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37.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UCSB-MLOM-PT-01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Cisco UCS Port Expander </w:t>
                  </w:r>
                  <w:proofErr w:type="spellStart"/>
                  <w:r w:rsidRPr="00B90782">
                    <w:t>Card</w:t>
                  </w:r>
                  <w:proofErr w:type="spellEnd"/>
                  <w:r w:rsidRPr="00B90782">
                    <w:t xml:space="preserve"> (</w:t>
                  </w:r>
                  <w:proofErr w:type="spellStart"/>
                  <w:r w:rsidRPr="00B90782">
                    <w:t>mezz</w:t>
                  </w:r>
                  <w:proofErr w:type="spellEnd"/>
                  <w:r w:rsidRPr="00B90782">
                    <w:t xml:space="preserve">)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VIC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38.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UCS-CPU-3104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1.7 </w:t>
                  </w:r>
                  <w:proofErr w:type="spellStart"/>
                  <w:r w:rsidRPr="00B90782">
                    <w:t>GHz</w:t>
                  </w:r>
                  <w:proofErr w:type="spellEnd"/>
                  <w:r w:rsidRPr="00B90782">
                    <w:t xml:space="preserve"> 3104/85W 6C/8.25MB Cache/DDR4 2133MHz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39.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UCS-SD240GBKS4-EV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240GB 2.5 inch Enterprise </w:t>
                  </w:r>
                  <w:proofErr w:type="spellStart"/>
                  <w:r w:rsidRPr="00B90782">
                    <w:t>Value</w:t>
                  </w:r>
                  <w:proofErr w:type="spellEnd"/>
                  <w:r w:rsidRPr="00B90782">
                    <w:t xml:space="preserve"> 6G SATA SSD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40.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UCSB-MRAID12G-HE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Cisco </w:t>
                  </w:r>
                  <w:proofErr w:type="spellStart"/>
                  <w:r w:rsidRPr="00B90782">
                    <w:t>FlexStorage</w:t>
                  </w:r>
                  <w:proofErr w:type="spellEnd"/>
                  <w:r w:rsidRPr="00B90782">
                    <w:t xml:space="preserve"> 12G SAS RAID </w:t>
                  </w:r>
                  <w:proofErr w:type="spellStart"/>
                  <w:r w:rsidRPr="00B90782">
                    <w:t>contr</w:t>
                  </w:r>
                  <w:proofErr w:type="spellEnd"/>
                  <w:r w:rsidRPr="00B90782">
                    <w:t xml:space="preserve"> w/2GB FBWC/drive </w:t>
                  </w:r>
                  <w:proofErr w:type="spellStart"/>
                  <w:r w:rsidRPr="00B90782">
                    <w:t>bays</w:t>
                  </w:r>
                  <w:proofErr w:type="spellEnd"/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41.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UCSC-C220-M5SX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UCS C220 M5 SFF 10 HD w/o CPU, </w:t>
                  </w:r>
                  <w:proofErr w:type="spellStart"/>
                  <w:r w:rsidRPr="00B90782">
                    <w:t>mem</w:t>
                  </w:r>
                  <w:proofErr w:type="spellEnd"/>
                  <w:r w:rsidRPr="00B90782">
                    <w:t xml:space="preserve">, HD, </w:t>
                  </w:r>
                  <w:proofErr w:type="spellStart"/>
                  <w:r w:rsidRPr="00B90782">
                    <w:t>PCIe</w:t>
                  </w:r>
                  <w:proofErr w:type="spellEnd"/>
                  <w:r w:rsidRPr="00B90782">
                    <w:t>, PSU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6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42.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UCS-CPU-6132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2.6 </w:t>
                  </w:r>
                  <w:proofErr w:type="spellStart"/>
                  <w:r w:rsidRPr="00B90782">
                    <w:t>GHz</w:t>
                  </w:r>
                  <w:proofErr w:type="spellEnd"/>
                  <w:r w:rsidRPr="00B90782">
                    <w:t xml:space="preserve"> 6132/140W 14C/19.25MB Cache/DDR4 2666MHz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43.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UCS-MR-X32G2RS-H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32GB DDR4-2666-MHz RDIMM/PC4-21300/</w:t>
                  </w:r>
                  <w:proofErr w:type="spellStart"/>
                  <w:r w:rsidRPr="00B90782">
                    <w:t>dual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rank</w:t>
                  </w:r>
                  <w:proofErr w:type="spellEnd"/>
                  <w:r w:rsidRPr="00B90782">
                    <w:t>/x4/1.2v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48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44.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UCSC-MLOM-C40Q-03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Cisco VIC 1387 </w:t>
                  </w:r>
                  <w:proofErr w:type="spellStart"/>
                  <w:r w:rsidRPr="00B90782">
                    <w:t>Dual</w:t>
                  </w:r>
                  <w:proofErr w:type="spellEnd"/>
                  <w:r w:rsidRPr="00B90782">
                    <w:t xml:space="preserve"> Port 40Gb QSFP CNA MLOM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6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45.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UCSC-PSU1-1050W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UCS C3X60 1050W </w:t>
                  </w:r>
                  <w:proofErr w:type="spellStart"/>
                  <w:r w:rsidRPr="00B90782">
                    <w:t>Power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Supply</w:t>
                  </w:r>
                  <w:proofErr w:type="spellEnd"/>
                  <w:r w:rsidRPr="00B90782">
                    <w:t xml:space="preserve"> Unit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46.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CAB-C13-CBN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proofErr w:type="spellStart"/>
                  <w:r w:rsidRPr="00B90782">
                    <w:t>Cabinet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Jumper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Power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Cord</w:t>
                  </w:r>
                  <w:proofErr w:type="spellEnd"/>
                  <w:r w:rsidRPr="00B90782">
                    <w:t xml:space="preserve">, 250 VAC 10A, C14-C13 </w:t>
                  </w:r>
                  <w:proofErr w:type="spellStart"/>
                  <w:r w:rsidRPr="00B90782">
                    <w:t>Connectors</w:t>
                  </w:r>
                  <w:proofErr w:type="spellEnd"/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47.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UCSC-RAILB-M4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Ball Bearing </w:t>
                  </w:r>
                  <w:proofErr w:type="spellStart"/>
                  <w:r w:rsidRPr="00B90782">
                    <w:t>Rail</w:t>
                  </w:r>
                  <w:proofErr w:type="spellEnd"/>
                  <w:r w:rsidRPr="00B90782">
                    <w:t xml:space="preserve"> Kit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C220 M4 and C240 M4 </w:t>
                  </w:r>
                  <w:proofErr w:type="spellStart"/>
                  <w:r w:rsidRPr="00B90782">
                    <w:t>rack</w:t>
                  </w:r>
                  <w:proofErr w:type="spellEnd"/>
                  <w:r w:rsidRPr="00B90782">
                    <w:t xml:space="preserve"> servers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6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48.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UCSC-CMAF-M4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proofErr w:type="spellStart"/>
                  <w:r w:rsidRPr="00B90782">
                    <w:t>Reversible</w:t>
                  </w:r>
                  <w:proofErr w:type="spellEnd"/>
                  <w:r w:rsidRPr="00B90782">
                    <w:t xml:space="preserve"> CMA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C220 M4 </w:t>
                  </w:r>
                  <w:proofErr w:type="spellStart"/>
                  <w:r w:rsidRPr="00B90782">
                    <w:t>friction</w:t>
                  </w:r>
                  <w:proofErr w:type="spellEnd"/>
                  <w:r w:rsidRPr="00B90782">
                    <w:t xml:space="preserve"> &amp; ball </w:t>
                  </w:r>
                  <w:proofErr w:type="spellStart"/>
                  <w:r w:rsidRPr="00B90782">
                    <w:t>bearing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rail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kits</w:t>
                  </w:r>
                  <w:proofErr w:type="spellEnd"/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6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49.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UCSC-RAID-M5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Cisco 12G </w:t>
                  </w:r>
                  <w:proofErr w:type="spellStart"/>
                  <w:r w:rsidRPr="00B90782">
                    <w:t>Modular</w:t>
                  </w:r>
                  <w:proofErr w:type="spellEnd"/>
                  <w:r w:rsidRPr="00B90782">
                    <w:t xml:space="preserve"> RAID </w:t>
                  </w:r>
                  <w:proofErr w:type="spellStart"/>
                  <w:r w:rsidRPr="00B90782">
                    <w:t>controller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with</w:t>
                  </w:r>
                  <w:proofErr w:type="spellEnd"/>
                  <w:r w:rsidRPr="00B90782">
                    <w:t xml:space="preserve"> 2GB cache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6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lastRenderedPageBreak/>
                    <w:t>50.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UCS-SD240GBKS4-EV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240GB 2.5 inch Enterprise </w:t>
                  </w:r>
                  <w:proofErr w:type="spellStart"/>
                  <w:r w:rsidRPr="00B90782">
                    <w:t>Value</w:t>
                  </w:r>
                  <w:proofErr w:type="spellEnd"/>
                  <w:r w:rsidRPr="00B90782">
                    <w:t xml:space="preserve"> 6G SATA SSD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51.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UCS-SD-64G-S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64GB SD </w:t>
                  </w:r>
                  <w:proofErr w:type="spellStart"/>
                  <w:r w:rsidRPr="00B90782">
                    <w:t>Card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UCS Servers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52.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UCSC-PCIE-Q2672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proofErr w:type="spellStart"/>
                  <w:r w:rsidRPr="00B90782">
                    <w:t>Qlogic</w:t>
                  </w:r>
                  <w:proofErr w:type="spellEnd"/>
                  <w:r w:rsidRPr="00B90782">
                    <w:t xml:space="preserve"> QLE2672-CSC, 16Gb </w:t>
                  </w:r>
                  <w:proofErr w:type="spellStart"/>
                  <w:r w:rsidRPr="00B90782">
                    <w:t>Fibre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Channel</w:t>
                  </w:r>
                  <w:proofErr w:type="spellEnd"/>
                  <w:r w:rsidRPr="00B90782">
                    <w:t xml:space="preserve"> HBA </w:t>
                  </w:r>
                  <w:proofErr w:type="spellStart"/>
                  <w:r w:rsidRPr="00B90782">
                    <w:t>with</w:t>
                  </w:r>
                  <w:proofErr w:type="spellEnd"/>
                  <w:r w:rsidRPr="00B90782">
                    <w:t xml:space="preserve"> SR </w:t>
                  </w:r>
                  <w:proofErr w:type="spellStart"/>
                  <w:r w:rsidRPr="00B90782">
                    <w:t>Optics</w:t>
                  </w:r>
                  <w:proofErr w:type="spellEnd"/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6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53.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UCSC-C240-M5SX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UCS C240 M5 24 SFF + 2 </w:t>
                  </w:r>
                  <w:proofErr w:type="spellStart"/>
                  <w:r w:rsidRPr="00B90782">
                    <w:t>rear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drives</w:t>
                  </w:r>
                  <w:proofErr w:type="spellEnd"/>
                  <w:r w:rsidRPr="00B90782">
                    <w:t xml:space="preserve"> w/o </w:t>
                  </w:r>
                  <w:proofErr w:type="spellStart"/>
                  <w:r w:rsidRPr="00B90782">
                    <w:t>CPU</w:t>
                  </w:r>
                  <w:proofErr w:type="gramStart"/>
                  <w:r w:rsidRPr="00B90782">
                    <w:t>,mem</w:t>
                  </w:r>
                  <w:proofErr w:type="gramEnd"/>
                  <w:r w:rsidRPr="00B90782">
                    <w:t>,HD,PCIe,PS</w:t>
                  </w:r>
                  <w:proofErr w:type="spellEnd"/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54.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UCS-CPU-6132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2.6 </w:t>
                  </w:r>
                  <w:proofErr w:type="spellStart"/>
                  <w:r w:rsidRPr="00B90782">
                    <w:t>GHz</w:t>
                  </w:r>
                  <w:proofErr w:type="spellEnd"/>
                  <w:r w:rsidRPr="00B90782">
                    <w:t xml:space="preserve"> 6132/140W 14C/19.25MB Cache/DDR4 2666MHz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55.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UCS-MR-X32G2RS-H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32GB DDR4-2666-MHz RDIMM/PC4-21300/</w:t>
                  </w:r>
                  <w:proofErr w:type="spellStart"/>
                  <w:r w:rsidRPr="00B90782">
                    <w:t>dual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rank</w:t>
                  </w:r>
                  <w:proofErr w:type="spellEnd"/>
                  <w:r w:rsidRPr="00B90782">
                    <w:t>/x4/1.2v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16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56.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UCSC-PCI-1A-240M4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Right </w:t>
                  </w:r>
                  <w:proofErr w:type="spellStart"/>
                  <w:r w:rsidRPr="00B90782">
                    <w:t>PCIe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Riser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Board</w:t>
                  </w:r>
                  <w:proofErr w:type="spellEnd"/>
                  <w:r w:rsidRPr="00B90782">
                    <w:t xml:space="preserve"> (</w:t>
                  </w:r>
                  <w:proofErr w:type="spellStart"/>
                  <w:r w:rsidRPr="00B90782">
                    <w:t>Riser</w:t>
                  </w:r>
                  <w:proofErr w:type="spellEnd"/>
                  <w:r w:rsidRPr="00B90782">
                    <w:t xml:space="preserve"> 1) (x8 + GPU)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C240 M4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57.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UCSC-PCI-2A-220M4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C220 M4 </w:t>
                  </w:r>
                  <w:proofErr w:type="spellStart"/>
                  <w:r w:rsidRPr="00B90782">
                    <w:t>PCIe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Riser</w:t>
                  </w:r>
                  <w:proofErr w:type="spellEnd"/>
                  <w:r w:rsidRPr="00B90782">
                    <w:t xml:space="preserve"> 2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58.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UCSC-PCIE-Q2672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proofErr w:type="spellStart"/>
                  <w:r w:rsidRPr="00B90782">
                    <w:t>Qlogic</w:t>
                  </w:r>
                  <w:proofErr w:type="spellEnd"/>
                  <w:r w:rsidRPr="00B90782">
                    <w:t xml:space="preserve"> QLE2672-CSC, 16Gb </w:t>
                  </w:r>
                  <w:proofErr w:type="spellStart"/>
                  <w:r w:rsidRPr="00B90782">
                    <w:t>Fibre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Channel</w:t>
                  </w:r>
                  <w:proofErr w:type="spellEnd"/>
                  <w:r w:rsidRPr="00B90782">
                    <w:t xml:space="preserve"> HBA </w:t>
                  </w:r>
                  <w:proofErr w:type="spellStart"/>
                  <w:r w:rsidRPr="00B90782">
                    <w:t>with</w:t>
                  </w:r>
                  <w:proofErr w:type="spellEnd"/>
                  <w:r w:rsidRPr="00B90782">
                    <w:t xml:space="preserve"> SR </w:t>
                  </w:r>
                  <w:proofErr w:type="spellStart"/>
                  <w:r w:rsidRPr="00B90782">
                    <w:t>Optics</w:t>
                  </w:r>
                  <w:proofErr w:type="spellEnd"/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8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59.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UCSC-MLOM-C40Q-03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Cisco VIC 1387 </w:t>
                  </w:r>
                  <w:proofErr w:type="spellStart"/>
                  <w:r w:rsidRPr="00B90782">
                    <w:t>Dual</w:t>
                  </w:r>
                  <w:proofErr w:type="spellEnd"/>
                  <w:r w:rsidRPr="00B90782">
                    <w:t xml:space="preserve"> Port 40Gb QSFP CNA MLOM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60.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CAB-C13-CBN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proofErr w:type="spellStart"/>
                  <w:r w:rsidRPr="00B90782">
                    <w:t>Cabinet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Jumper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Power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Cord</w:t>
                  </w:r>
                  <w:proofErr w:type="spellEnd"/>
                  <w:r w:rsidRPr="00B90782">
                    <w:t xml:space="preserve">, 250 VAC 10A, C14-C13 </w:t>
                  </w:r>
                  <w:proofErr w:type="spellStart"/>
                  <w:r w:rsidRPr="00B90782">
                    <w:t>Connectors</w:t>
                  </w:r>
                  <w:proofErr w:type="spellEnd"/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61.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UCSC-RAILB-M4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Ball Bearing </w:t>
                  </w:r>
                  <w:proofErr w:type="spellStart"/>
                  <w:r w:rsidRPr="00B90782">
                    <w:t>Rail</w:t>
                  </w:r>
                  <w:proofErr w:type="spellEnd"/>
                  <w:r w:rsidRPr="00B90782">
                    <w:t xml:space="preserve"> Kit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C220 M4 and C240 M4 </w:t>
                  </w:r>
                  <w:proofErr w:type="spellStart"/>
                  <w:r w:rsidRPr="00B90782">
                    <w:t>rack</w:t>
                  </w:r>
                  <w:proofErr w:type="spellEnd"/>
                  <w:r w:rsidRPr="00B90782">
                    <w:t xml:space="preserve"> servers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62.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UCSC-CMA-M4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proofErr w:type="spellStart"/>
                  <w:r w:rsidRPr="00B90782">
                    <w:t>Reversible</w:t>
                  </w:r>
                  <w:proofErr w:type="spellEnd"/>
                  <w:r w:rsidRPr="00B90782">
                    <w:t xml:space="preserve"> CMA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C240 M4 ball </w:t>
                  </w:r>
                  <w:proofErr w:type="spellStart"/>
                  <w:r w:rsidRPr="00B90782">
                    <w:t>bearing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rail</w:t>
                  </w:r>
                  <w:proofErr w:type="spellEnd"/>
                  <w:r w:rsidRPr="00B90782">
                    <w:t xml:space="preserve"> kit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63.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UCSC-RAID-M5HD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Cisco 12G </w:t>
                  </w:r>
                  <w:proofErr w:type="spellStart"/>
                  <w:r w:rsidRPr="00B90782">
                    <w:t>Modular</w:t>
                  </w:r>
                  <w:proofErr w:type="spellEnd"/>
                  <w:r w:rsidRPr="00B90782">
                    <w:t xml:space="preserve"> RAID </w:t>
                  </w:r>
                  <w:proofErr w:type="spellStart"/>
                  <w:r w:rsidRPr="00B90782">
                    <w:t>controller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with</w:t>
                  </w:r>
                  <w:proofErr w:type="spellEnd"/>
                  <w:r w:rsidRPr="00B90782">
                    <w:t xml:space="preserve"> 4GB cache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64.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UCS-HD12TB10K12N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1.2 TB 12G SAS 10K RPM SFF HDD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65.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UCS-SD240GBKS4-EV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240GB 2.5 inch Enterprise </w:t>
                  </w:r>
                  <w:proofErr w:type="spellStart"/>
                  <w:r w:rsidRPr="00B90782">
                    <w:t>Value</w:t>
                  </w:r>
                  <w:proofErr w:type="spellEnd"/>
                  <w:r w:rsidRPr="00B90782">
                    <w:t xml:space="preserve"> 6G SATA SSD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66.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UCSC-PSU1-1050W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UCS C3X60 1050W </w:t>
                  </w:r>
                  <w:proofErr w:type="spellStart"/>
                  <w:r w:rsidRPr="00B90782">
                    <w:t>Power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Supply</w:t>
                  </w:r>
                  <w:proofErr w:type="spellEnd"/>
                  <w:r w:rsidRPr="00B90782">
                    <w:t xml:space="preserve"> Unit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6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67.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RHEL100-2SUV3S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RHEL FOR VIRTUAL DATACENTERS. 3YEAR STANDARD SUB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600"/>
                <w:jc w:val="center"/>
              </w:trPr>
              <w:tc>
                <w:tcPr>
                  <w:tcW w:w="788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lastRenderedPageBreak/>
                    <w:t>68.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SR5-RH-2SK-UG-S-3Y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3 </w:t>
                  </w:r>
                  <w:proofErr w:type="spellStart"/>
                  <w:r w:rsidRPr="00B90782">
                    <w:t>yr</w:t>
                  </w:r>
                  <w:proofErr w:type="spellEnd"/>
                  <w:r w:rsidRPr="00B90782">
                    <w:t xml:space="preserve"> RHEL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Virtual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Datacenters</w:t>
                  </w:r>
                  <w:proofErr w:type="spellEnd"/>
                  <w:r w:rsidRPr="00B90782">
                    <w:t xml:space="preserve"> Standard 5x9 </w:t>
                  </w:r>
                  <w:proofErr w:type="spellStart"/>
                  <w:r w:rsidRPr="00B90782">
                    <w:t>Support</w:t>
                  </w:r>
                  <w:proofErr w:type="spellEnd"/>
                  <w:r w:rsidRPr="00B90782">
                    <w:t xml:space="preserve"> (2 </w:t>
                  </w:r>
                  <w:proofErr w:type="spellStart"/>
                  <w:r w:rsidRPr="00B90782">
                    <w:t>sockets</w:t>
                  </w:r>
                  <w:proofErr w:type="spellEnd"/>
                  <w:r w:rsidRPr="00B90782">
                    <w:t xml:space="preserve">, </w:t>
                  </w:r>
                  <w:proofErr w:type="spellStart"/>
                  <w:r w:rsidRPr="00B90782">
                    <w:t>unlimited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guests</w:t>
                  </w:r>
                  <w:proofErr w:type="spellEnd"/>
                  <w:r w:rsidRPr="00B90782">
                    <w:t xml:space="preserve">). RH </w:t>
                  </w:r>
                  <w:proofErr w:type="spellStart"/>
                  <w:r w:rsidRPr="00B90782">
                    <w:t>Customer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Form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reqd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for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order</w:t>
                  </w:r>
                  <w:proofErr w:type="spellEnd"/>
                  <w:r w:rsidRPr="00B90782">
                    <w:t>.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69.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00YH730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RHEL </w:t>
                  </w:r>
                  <w:proofErr w:type="spellStart"/>
                  <w:r w:rsidRPr="00B90782">
                    <w:t>High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Availability</w:t>
                  </w:r>
                  <w:proofErr w:type="spellEnd"/>
                  <w:r w:rsidRPr="00B90782">
                    <w:t xml:space="preserve">, 2 </w:t>
                  </w:r>
                  <w:proofErr w:type="spellStart"/>
                  <w:r w:rsidRPr="00B90782">
                    <w:t>Skt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Subs</w:t>
                  </w:r>
                  <w:proofErr w:type="spellEnd"/>
                  <w:r w:rsidRPr="00B90782">
                    <w:t xml:space="preserve"> 3Yr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70.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00YH728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 xml:space="preserve">RHEL </w:t>
                  </w:r>
                  <w:proofErr w:type="spellStart"/>
                  <w:r w:rsidRPr="00B90782">
                    <w:t>High</w:t>
                  </w:r>
                  <w:proofErr w:type="spellEnd"/>
                  <w:r w:rsidRPr="00B90782">
                    <w:t xml:space="preserve"> </w:t>
                  </w:r>
                  <w:proofErr w:type="spellStart"/>
                  <w:r w:rsidRPr="00B90782">
                    <w:t>Availability</w:t>
                  </w:r>
                  <w:proofErr w:type="spellEnd"/>
                  <w:r w:rsidRPr="00B90782">
                    <w:t xml:space="preserve">, 2 </w:t>
                  </w:r>
                  <w:proofErr w:type="spellStart"/>
                  <w:r w:rsidRPr="00B90782">
                    <w:t>Skt</w:t>
                  </w:r>
                  <w:proofErr w:type="spellEnd"/>
                  <w:r w:rsidRPr="00B90782">
                    <w:t xml:space="preserve"> RH </w:t>
                  </w:r>
                  <w:proofErr w:type="spellStart"/>
                  <w:r w:rsidRPr="00B90782">
                    <w:t>Sup</w:t>
                  </w:r>
                  <w:proofErr w:type="spellEnd"/>
                  <w:r w:rsidRPr="00B90782">
                    <w:t xml:space="preserve"> 3Yr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14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db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71.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SRVT_X_SZOLG06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termék szakértői konzultáció - szenior tanácsadó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650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óra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72.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SRVT_X_SZOLG52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Rendszer fejlesztés felmérés, tervezés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1350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óra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73.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SRVT_X_SZOLG11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konfigurálás (rendszermérnök)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1650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óra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74.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SRVT_X_SZOLG12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konfigurálás (vezető rendszermérnök)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1150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óra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75.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SRVT_X_SZOLG09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telepítés (vezető rendszermérnök)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1250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óra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76.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SRVT_X_SZOLG32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karbantartás (rendszermérnök)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2780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óra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77.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SRVT_X_SZOLG62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oktatás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100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óra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78.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SRVT_X_SZOLG63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tananyag készítés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180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óra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788" w:type="dxa"/>
                  <w:noWrap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79.</w:t>
                  </w:r>
                </w:p>
              </w:tc>
              <w:tc>
                <w:tcPr>
                  <w:tcW w:w="2296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SRVT_X_SZOLG64</w:t>
                  </w:r>
                </w:p>
              </w:tc>
              <w:tc>
                <w:tcPr>
                  <w:tcW w:w="4520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</w:pPr>
                  <w:r w:rsidRPr="00B90782">
                    <w:t>üzemeltetői tanfolyam</w:t>
                  </w:r>
                </w:p>
              </w:tc>
              <w:tc>
                <w:tcPr>
                  <w:tcW w:w="143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210</w:t>
                  </w:r>
                </w:p>
              </w:tc>
              <w:tc>
                <w:tcPr>
                  <w:tcW w:w="1695" w:type="dxa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center"/>
                  </w:pPr>
                  <w:r w:rsidRPr="00B90782">
                    <w:t>óra</w:t>
                  </w:r>
                </w:p>
              </w:tc>
            </w:tr>
            <w:tr w:rsidR="00430C0F" w:rsidRPr="00B90782" w:rsidTr="00473779">
              <w:trPr>
                <w:trHeight w:val="300"/>
                <w:jc w:val="center"/>
              </w:trPr>
              <w:tc>
                <w:tcPr>
                  <w:tcW w:w="12153" w:type="dxa"/>
                  <w:gridSpan w:val="5"/>
                  <w:vAlign w:val="center"/>
                  <w:hideMark/>
                </w:tcPr>
                <w:p w:rsidR="00430C0F" w:rsidRPr="00B90782" w:rsidRDefault="00430C0F" w:rsidP="00430C0F">
                  <w:pPr>
                    <w:spacing w:line="360" w:lineRule="auto"/>
                    <w:jc w:val="right"/>
                    <w:rPr>
                      <w:b/>
                      <w:bCs/>
                    </w:rPr>
                  </w:pPr>
                </w:p>
              </w:tc>
            </w:tr>
          </w:tbl>
          <w:p w:rsidR="00573B49" w:rsidRPr="009377E9" w:rsidRDefault="00573B49" w:rsidP="007D564D">
            <w:pPr>
              <w:tabs>
                <w:tab w:val="left" w:pos="7910"/>
              </w:tabs>
              <w:ind w:left="851" w:hanging="851"/>
            </w:pP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lastRenderedPageBreak/>
        <w:t>IV. szakasz: Eljárás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6B31E1" w:rsidRDefault="00190A32" w:rsidP="0032574F">
            <w:pPr>
              <w:spacing w:before="80" w:after="80"/>
              <w:rPr>
                <w:rFonts w:eastAsia="Times New Roman"/>
                <w:lang w:eastAsia="hu-HU"/>
              </w:rPr>
            </w:pPr>
            <w:r w:rsidRPr="006B31E1">
              <w:rPr>
                <w:rFonts w:eastAsia="Times New Roman"/>
                <w:b/>
                <w:bCs/>
                <w:lang w:eastAsia="hu-HU"/>
              </w:rPr>
              <w:t>IV.1.1) A Kbt. mely része, illetve fejezete szerinti eljárás került alkalmazásra:</w:t>
            </w:r>
            <w:r w:rsidR="00B641B2" w:rsidRPr="006B31E1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6B31E1">
              <w:rPr>
                <w:rFonts w:eastAsia="Times New Roman"/>
                <w:bCs/>
              </w:rPr>
              <w:t xml:space="preserve">a Kbt. Második Része, XVI. fejezete 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6B31E1" w:rsidRDefault="00190A32" w:rsidP="003F1FF8">
            <w:pPr>
              <w:spacing w:before="80" w:after="80"/>
              <w:rPr>
                <w:rFonts w:eastAsia="Times New Roman"/>
                <w:lang w:eastAsia="hu-HU"/>
              </w:rPr>
            </w:pPr>
            <w:r w:rsidRPr="006B31E1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B641B2" w:rsidRPr="006B31E1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6B31E1">
              <w:rPr>
                <w:rFonts w:eastAsia="Times New Roman"/>
                <w:bCs/>
                <w:lang w:eastAsia="hu-HU"/>
              </w:rPr>
              <w:t xml:space="preserve">közösségi értékhatárt meghaladó, </w:t>
            </w:r>
            <w:r w:rsidR="003F1FF8" w:rsidRPr="006B31E1">
              <w:t>keretmegállapodá</w:t>
            </w:r>
            <w:r w:rsidR="00B73FFF" w:rsidRPr="006B31E1">
              <w:t xml:space="preserve">s keretében </w:t>
            </w:r>
            <w:proofErr w:type="spellStart"/>
            <w:r w:rsidR="00B73FFF" w:rsidRPr="006B31E1">
              <w:t>versenyújranyitás</w:t>
            </w:r>
            <w:proofErr w:type="spellEnd"/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>IV.2.1) A közbeszerzési eljárást megindító hirdetmény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A hirdetmény száma a Hivatalos Lapban: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="006B31E1" w:rsidRPr="005877B8">
              <w:rPr>
                <w:sz w:val="22"/>
                <w:szCs w:val="22"/>
              </w:rPr>
              <w:t>TED 2017/S 104-207282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A hirdetmény száma a Közbeszerzési Értesítőben: </w:t>
            </w:r>
            <w:proofErr w:type="gramStart"/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="006B31E1" w:rsidRPr="005877B8">
              <w:rPr>
                <w:sz w:val="22"/>
                <w:szCs w:val="22"/>
              </w:rPr>
              <w:t>.</w:t>
            </w:r>
            <w:proofErr w:type="gramEnd"/>
            <w:r w:rsidR="006B31E1" w:rsidRPr="005877B8">
              <w:rPr>
                <w:sz w:val="22"/>
                <w:szCs w:val="22"/>
              </w:rPr>
              <w:t xml:space="preserve"> KÉ-7607/2017 </w:t>
            </w:r>
            <w:r w:rsidR="006B31E1" w:rsidRPr="006C1246">
              <w:rPr>
                <w:sz w:val="22"/>
                <w:szCs w:val="22"/>
              </w:rPr>
              <w:t xml:space="preserve"> </w:t>
            </w:r>
            <w:r w:rsidRPr="009377E9">
              <w:rPr>
                <w:rFonts w:eastAsia="Times New Roman"/>
                <w:i/>
                <w:iCs/>
                <w:lang w:eastAsia="hu-HU"/>
              </w:rPr>
              <w:t>(KÉ-szám/évszám)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A6523" w:rsidRDefault="00190A32" w:rsidP="007D564D">
            <w:pPr>
              <w:spacing w:before="80" w:after="80"/>
              <w:rPr>
                <w:rFonts w:eastAsia="Times New Roman"/>
                <w:iCs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  <w:r w:rsidRPr="009377E9">
              <w:rPr>
                <w:rFonts w:eastAsia="Times New Roman"/>
                <w:iCs/>
                <w:lang w:eastAsia="hu-HU"/>
              </w:rPr>
              <w:t xml:space="preserve"> </w:t>
            </w:r>
            <w:r w:rsidR="00822FF0">
              <w:rPr>
                <w:rFonts w:eastAsia="Times New Roman"/>
                <w:iCs/>
                <w:lang w:eastAsia="hu-HU"/>
              </w:rPr>
              <w:t>202</w:t>
            </w:r>
            <w:r w:rsidR="007D564D">
              <w:rPr>
                <w:rFonts w:eastAsia="Times New Roman"/>
                <w:iCs/>
                <w:lang w:eastAsia="hu-HU"/>
              </w:rPr>
              <w:t>0</w:t>
            </w:r>
            <w:r w:rsidR="00AF7BF1">
              <w:rPr>
                <w:rFonts w:eastAsia="Times New Roman"/>
                <w:iCs/>
                <w:lang w:eastAsia="hu-HU"/>
              </w:rPr>
              <w:t>.</w:t>
            </w:r>
            <w:r w:rsidR="00822FF0">
              <w:rPr>
                <w:rFonts w:eastAsia="Times New Roman"/>
                <w:iCs/>
                <w:lang w:eastAsia="hu-HU"/>
              </w:rPr>
              <w:t>0</w:t>
            </w:r>
            <w:r w:rsidR="007D564D">
              <w:rPr>
                <w:rFonts w:eastAsia="Times New Roman"/>
                <w:iCs/>
                <w:lang w:eastAsia="hu-HU"/>
              </w:rPr>
              <w:t>1</w:t>
            </w:r>
            <w:r w:rsidR="00AF7BF1">
              <w:rPr>
                <w:rFonts w:eastAsia="Times New Roman"/>
                <w:iCs/>
                <w:lang w:eastAsia="hu-HU"/>
              </w:rPr>
              <w:t>.</w:t>
            </w:r>
            <w:r w:rsidR="007D564D">
              <w:rPr>
                <w:rFonts w:eastAsia="Times New Roman"/>
                <w:iCs/>
                <w:lang w:eastAsia="hu-HU"/>
              </w:rPr>
              <w:t>30</w:t>
            </w:r>
            <w:r w:rsidR="00AF7BF1" w:rsidRPr="00AF7BF1">
              <w:rPr>
                <w:rFonts w:eastAsia="Times New Roman"/>
                <w:iCs/>
                <w:lang w:eastAsia="hu-HU"/>
              </w:rPr>
              <w:t>.</w:t>
            </w:r>
            <w:r w:rsidR="009A6523">
              <w:rPr>
                <w:rFonts w:eastAsia="Times New Roman"/>
                <w:iCs/>
                <w:lang w:eastAsia="hu-HU"/>
              </w:rPr>
              <w:t xml:space="preserve"> </w:t>
            </w:r>
            <w:r w:rsidRPr="009377E9">
              <w:rPr>
                <w:rFonts w:eastAsia="Times New Roman"/>
                <w:iCs/>
                <w:lang w:eastAsia="hu-HU"/>
              </w:rPr>
              <w:t>(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éééé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hh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nn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)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 szakasz: A szerződés teljesítése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V.1.1) </w:t>
            </w:r>
            <w:r w:rsidRPr="00B30DE4">
              <w:rPr>
                <w:rFonts w:eastAsia="Times New Roman"/>
                <w:b/>
                <w:bCs/>
                <w:lang w:eastAsia="hu-HU"/>
              </w:rPr>
              <w:t>A szerződést kötő fél (felek)</w:t>
            </w:r>
            <w:r w:rsidRPr="00B30DE4">
              <w:rPr>
                <w:rFonts w:eastAsia="Times New Roman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Hivatalos név:</w:t>
            </w:r>
            <w:r w:rsidR="002F5F69" w:rsidRPr="009377E9">
              <w:rPr>
                <w:rFonts w:eastAsia="Times New Roman"/>
                <w:lang w:eastAsia="hu-HU"/>
              </w:rPr>
              <w:t xml:space="preserve"> </w:t>
            </w:r>
          </w:p>
        </w:tc>
      </w:tr>
      <w:tr w:rsidR="00190A32" w:rsidRPr="009377E9" w:rsidTr="00ED6327">
        <w:tc>
          <w:tcPr>
            <w:tcW w:w="0" w:type="auto"/>
            <w:gridSpan w:val="2"/>
          </w:tcPr>
          <w:tbl>
            <w:tblPr>
              <w:tblW w:w="771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726"/>
              <w:gridCol w:w="4991"/>
            </w:tblGrid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9A61AE">
                    <w:rPr>
                      <w:lang w:val="sk-SK" w:eastAsia="sk-SK"/>
                    </w:rPr>
                    <w:t xml:space="preserve">Cég neve: 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b/>
                      <w:lang w:val="sk-SK" w:eastAsia="sk-SK"/>
                    </w:rPr>
                  </w:pPr>
                  <w:r w:rsidRPr="0010593E">
                    <w:rPr>
                      <w:b/>
                      <w:lang w:val="sk-SK" w:eastAsia="sk-SK"/>
                    </w:rPr>
                    <w:t>NÁDOR Rendszerház Kft.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>
                    <w:rPr>
                      <w:lang w:val="sk-SK" w:eastAsia="sk-SK"/>
                    </w:rPr>
                    <w:t>Adószám: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b/>
                      <w:lang w:val="sk-SK" w:eastAsia="sk-SK"/>
                    </w:rPr>
                  </w:pPr>
                  <w:r w:rsidRPr="0010593E">
                    <w:t>10507326-2-42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9A61AE">
                    <w:rPr>
                      <w:lang w:val="sk-SK" w:eastAsia="sk-SK"/>
                    </w:rPr>
                    <w:t>Székhely: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lang w:val="sk-SK" w:eastAsia="sk-SK"/>
                    </w:rPr>
                    <w:t>1152 Budapest, Telek utca 7-9.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9A61AE">
                    <w:rPr>
                      <w:lang w:val="sk-SK" w:eastAsia="sk-SK"/>
                    </w:rPr>
                    <w:lastRenderedPageBreak/>
                    <w:t>Cég neve: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lang w:val="sk-SK" w:eastAsia="sk-SK"/>
                    </w:rPr>
                    <w:t>M &amp; S Informatikai Zrt.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>
                    <w:rPr>
                      <w:lang w:val="sk-SK" w:eastAsia="sk-SK"/>
                    </w:rPr>
                    <w:t>Adószám: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t>14409471-2-41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9A61AE">
                    <w:rPr>
                      <w:lang w:val="sk-SK" w:eastAsia="sk-SK"/>
                    </w:rPr>
                    <w:t>Székhely: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lang w:val="sk-SK" w:eastAsia="sk-SK"/>
                    </w:rPr>
                    <w:t>1136 Budapest, Pannónia u 17/a. a. ép. fszt. 4.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9A61AE">
                    <w:rPr>
                      <w:lang w:val="sk-SK" w:eastAsia="sk-SK"/>
                    </w:rPr>
                    <w:t xml:space="preserve">Cég neve: 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lang w:val="sk-SK" w:eastAsia="sk-SK"/>
                    </w:rPr>
                    <w:t>ALPHANET Informatikai Zrt.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>
                    <w:rPr>
                      <w:lang w:val="sk-SK" w:eastAsia="sk-SK"/>
                    </w:rPr>
                    <w:t>Adószám: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bCs/>
                    </w:rPr>
                    <w:t>14153833-2-41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9A61AE">
                    <w:rPr>
                      <w:lang w:val="sk-SK" w:eastAsia="sk-SK"/>
                    </w:rPr>
                    <w:t>Székhely: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lang w:val="sk-SK" w:eastAsia="sk-SK"/>
                    </w:rPr>
                    <w:t>1039 Budapest, Pünkösdfürdő utca 52.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9A61AE">
                    <w:rPr>
                      <w:lang w:val="sk-SK" w:eastAsia="sk-SK"/>
                    </w:rPr>
                    <w:t xml:space="preserve">Cég neve: 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lang w:val="sk-SK" w:eastAsia="sk-SK"/>
                    </w:rPr>
                    <w:t>Delta Services Kft.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>
                    <w:rPr>
                      <w:lang w:val="sk-SK" w:eastAsia="sk-SK"/>
                    </w:rPr>
                    <w:t>Adószám: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color w:val="000000"/>
                    </w:rPr>
                    <w:t>13978798-2-41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9A61AE">
                    <w:rPr>
                      <w:lang w:val="sk-SK" w:eastAsia="sk-SK"/>
                    </w:rPr>
                    <w:t>Székhely: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lang w:val="sk-SK" w:eastAsia="sk-SK"/>
                    </w:rPr>
                    <w:t>1033 Budapest, Szentendrei út 39-53.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9A61AE">
                    <w:rPr>
                      <w:lang w:val="sk-SK" w:eastAsia="sk-SK"/>
                    </w:rPr>
                    <w:t xml:space="preserve">Cég neve: 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lang w:val="sk-SK" w:eastAsia="sk-SK"/>
                    </w:rPr>
                    <w:t>DIGITAL Kft.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>
                    <w:rPr>
                      <w:lang w:val="sk-SK" w:eastAsia="sk-SK"/>
                    </w:rPr>
                    <w:t>Adószám: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color w:val="000000"/>
                    </w:rPr>
                    <w:t>10406115-2-06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9A61AE">
                    <w:rPr>
                      <w:lang w:val="sk-SK" w:eastAsia="sk-SK"/>
                    </w:rPr>
                    <w:t>Székhely: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lang w:val="sk-SK" w:eastAsia="sk-SK"/>
                    </w:rPr>
                    <w:t>6723 Szeged, Csongrádi sgt.83.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9A61AE">
                    <w:rPr>
                      <w:lang w:val="sk-SK" w:eastAsia="sk-SK"/>
                    </w:rPr>
                    <w:t xml:space="preserve">Cég neve: 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lang w:val="sk-SK" w:eastAsia="sk-SK"/>
                    </w:rPr>
                    <w:t>PC Trade Systems Kft.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>
                    <w:rPr>
                      <w:lang w:val="sk-SK" w:eastAsia="sk-SK"/>
                    </w:rPr>
                    <w:t>Adószám: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t>12937303-2-42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9A61AE">
                    <w:rPr>
                      <w:lang w:val="sk-SK" w:eastAsia="sk-SK"/>
                    </w:rPr>
                    <w:t>Székhely: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lang w:val="sk-SK" w:eastAsia="sk-SK"/>
                    </w:rPr>
                    <w:t>1103 Budapest, Kőér utca 2/A.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9A61AE">
                    <w:rPr>
                      <w:lang w:val="sk-SK" w:eastAsia="sk-SK"/>
                    </w:rPr>
                    <w:t xml:space="preserve">Cég neve: 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lang w:val="sk-SK" w:eastAsia="sk-SK"/>
                    </w:rPr>
                    <w:t>PROFESSZIONÁL Informatikai Zrt.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>
                    <w:rPr>
                      <w:lang w:val="sk-SK" w:eastAsia="sk-SK"/>
                    </w:rPr>
                    <w:t>Adószám: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t>13369657-2-43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9A61AE">
                    <w:rPr>
                      <w:lang w:val="sk-SK" w:eastAsia="sk-SK"/>
                    </w:rPr>
                    <w:t>Székhely: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lang w:val="sk-SK" w:eastAsia="sk-SK"/>
                    </w:rPr>
                    <w:t>1117 Budapest, Sopron út 19.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9A61AE">
                    <w:rPr>
                      <w:lang w:val="sk-SK" w:eastAsia="sk-SK"/>
                    </w:rPr>
                    <w:t xml:space="preserve">Cég neve: 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lang w:val="sk-SK" w:eastAsia="sk-SK"/>
                    </w:rPr>
                    <w:t>SzámHEAD Kft.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>
                    <w:rPr>
                      <w:lang w:val="sk-SK" w:eastAsia="sk-SK"/>
                    </w:rPr>
                    <w:t>Adószám: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t>10415618-2-43</w:t>
                  </w:r>
                </w:p>
              </w:tc>
            </w:tr>
            <w:tr w:rsidR="00ED6327" w:rsidRPr="009A61AE" w:rsidTr="00473779">
              <w:trPr>
                <w:jc w:val="center"/>
              </w:trPr>
              <w:tc>
                <w:tcPr>
                  <w:tcW w:w="2726" w:type="dxa"/>
                  <w:shd w:val="clear" w:color="auto" w:fill="auto"/>
                  <w:vAlign w:val="center"/>
                </w:tcPr>
                <w:p w:rsidR="00ED6327" w:rsidRPr="009A61A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9A61AE">
                    <w:rPr>
                      <w:lang w:val="sk-SK" w:eastAsia="sk-SK"/>
                    </w:rPr>
                    <w:t>Székhely:</w:t>
                  </w:r>
                </w:p>
              </w:tc>
              <w:tc>
                <w:tcPr>
                  <w:tcW w:w="4991" w:type="dxa"/>
                  <w:shd w:val="clear" w:color="000000" w:fill="auto"/>
                  <w:vAlign w:val="center"/>
                </w:tcPr>
                <w:p w:rsidR="00ED6327" w:rsidRPr="0010593E" w:rsidRDefault="00ED6327" w:rsidP="00ED6327">
                  <w:pPr>
                    <w:contextualSpacing/>
                    <w:rPr>
                      <w:lang w:val="sk-SK" w:eastAsia="sk-SK"/>
                    </w:rPr>
                  </w:pPr>
                  <w:r w:rsidRPr="0010593E">
                    <w:rPr>
                      <w:lang w:val="sk-SK" w:eastAsia="sk-SK"/>
                    </w:rPr>
                    <w:t>1117 Budapest, Budafoki u. 95. D ép.</w:t>
                  </w:r>
                </w:p>
              </w:tc>
            </w:tr>
          </w:tbl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9377E9" w:rsidTr="00ED6327">
        <w:tc>
          <w:tcPr>
            <w:tcW w:w="4900" w:type="dxa"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  <w:tc>
          <w:tcPr>
            <w:tcW w:w="4895" w:type="dxa"/>
          </w:tcPr>
          <w:p w:rsidR="00190A32" w:rsidRPr="009377E9" w:rsidRDefault="00190A32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V.2.1) A teljesítés szerződésszerű volt </w:t>
            </w:r>
            <w:r w:rsidR="00C34AC8" w:rsidRPr="009377E9">
              <w:rPr>
                <w:rFonts w:eastAsia="Times New Roman"/>
                <w:lang w:eastAsia="hu-HU"/>
              </w:rPr>
              <w:t>x</w:t>
            </w:r>
            <w:r w:rsidRPr="009377E9">
              <w:rPr>
                <w:rFonts w:eastAsia="Times New Roman"/>
                <w:lang w:eastAsia="hu-HU"/>
              </w:rPr>
              <w:t xml:space="preserve"> igen </w:t>
            </w:r>
            <w:r w:rsidRPr="009377E9">
              <w:rPr>
                <w:rFonts w:eastAsia="Times New Roman"/>
                <w:lang w:eastAsia="hu-HU"/>
              </w:rPr>
              <w:t> nem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A nem szerződésszerű teljesítés indoka: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B30DE4" w:rsidRDefault="00190A32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B30DE4">
              <w:rPr>
                <w:rFonts w:eastAsia="Times New Roman"/>
                <w:b/>
                <w:bCs/>
                <w:lang w:eastAsia="hu-HU"/>
              </w:rPr>
              <w:t xml:space="preserve">V.2.2) A szerződés teljesítésének ajánlatkérő által elismert időpontja: </w:t>
            </w:r>
            <w:r w:rsidR="008B60FD" w:rsidRPr="00B30DE4">
              <w:t>2020</w:t>
            </w:r>
            <w:r w:rsidR="00E416D2" w:rsidRPr="00B30DE4">
              <w:t>.</w:t>
            </w:r>
            <w:r w:rsidR="008B60FD" w:rsidRPr="00B30DE4">
              <w:t>0</w:t>
            </w:r>
            <w:r w:rsidR="00B73FFF" w:rsidRPr="00B30DE4">
              <w:t>7</w:t>
            </w:r>
            <w:r w:rsidR="00E416D2" w:rsidRPr="00B30DE4">
              <w:t>.</w:t>
            </w:r>
            <w:r w:rsidR="00F22715" w:rsidRPr="00B30DE4">
              <w:t>2</w:t>
            </w:r>
            <w:r w:rsidR="00B73FFF" w:rsidRPr="00B30DE4">
              <w:t>4</w:t>
            </w:r>
            <w:r w:rsidR="00E416D2" w:rsidRPr="00B30DE4">
              <w:t>.</w:t>
            </w:r>
            <w:r w:rsidR="00E416D2" w:rsidRPr="00B30DE4">
              <w:rPr>
                <w:rFonts w:eastAsia="Times New Roman"/>
                <w:i/>
                <w:iCs/>
                <w:lang w:eastAsia="hu-HU"/>
              </w:rPr>
              <w:t xml:space="preserve"> </w:t>
            </w:r>
            <w:r w:rsidRPr="00B30DE4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B30DE4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B30DE4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B30DE4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B30DE4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B30DE4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B30DE4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B30DE4" w:rsidRDefault="00190A32" w:rsidP="00B30DE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B30DE4">
              <w:rPr>
                <w:rFonts w:eastAsia="Times New Roman"/>
                <w:b/>
                <w:bCs/>
                <w:lang w:eastAsia="hu-HU"/>
              </w:rPr>
              <w:t xml:space="preserve">V.2.3) Az ellenszolgáltatás teljesítésének időpontja: </w:t>
            </w:r>
            <w:bookmarkStart w:id="0" w:name="_GoBack"/>
            <w:r w:rsidR="00F22715" w:rsidRPr="00B30DE4">
              <w:rPr>
                <w:rFonts w:eastAsia="Times New Roman"/>
                <w:bCs/>
                <w:lang w:eastAsia="hu-HU"/>
              </w:rPr>
              <w:t>2020.0</w:t>
            </w:r>
            <w:r w:rsidR="00B30DE4" w:rsidRPr="00B30DE4">
              <w:rPr>
                <w:rFonts w:eastAsia="Times New Roman"/>
                <w:bCs/>
                <w:lang w:eastAsia="hu-HU"/>
              </w:rPr>
              <w:t>8.07</w:t>
            </w:r>
            <w:r w:rsidR="00F22715" w:rsidRPr="00B30DE4">
              <w:rPr>
                <w:rFonts w:eastAsia="Times New Roman"/>
                <w:bCs/>
                <w:lang w:eastAsia="hu-HU"/>
              </w:rPr>
              <w:t xml:space="preserve"> </w:t>
            </w:r>
            <w:bookmarkEnd w:id="0"/>
            <w:r w:rsidRPr="00B30DE4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B30DE4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B30DE4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B30DE4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B30DE4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B30DE4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B30DE4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>V.2.4) A szerződés értéke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3E48D7">
              <w:rPr>
                <w:rFonts w:eastAsia="Times New Roman"/>
                <w:lang w:eastAsia="hu-HU"/>
              </w:rPr>
              <w:t xml:space="preserve">A kifizetett ellenszolgáltatás értéke ÁFA nélkül: </w:t>
            </w:r>
            <w:r w:rsidR="00B30DE4" w:rsidRPr="00B30DE4">
              <w:rPr>
                <w:b/>
                <w:lang w:eastAsia="hu-HU"/>
              </w:rPr>
              <w:t>237 970 104</w:t>
            </w:r>
          </w:p>
          <w:p w:rsidR="00190A32" w:rsidRPr="009377E9" w:rsidRDefault="00190A32" w:rsidP="00A32270">
            <w:pPr>
              <w:spacing w:before="80" w:after="80"/>
              <w:jc w:val="left"/>
              <w:rPr>
                <w:rFonts w:eastAsia="Times New Roman"/>
                <w:highlight w:val="yellow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Pénznem: </w:t>
            </w:r>
            <w:r w:rsidR="00A32270" w:rsidRPr="009377E9">
              <w:rPr>
                <w:rFonts w:eastAsia="Times New Roman"/>
                <w:lang w:eastAsia="hu-HU"/>
              </w:rPr>
              <w:t>HUF</w:t>
            </w:r>
          </w:p>
        </w:tc>
      </w:tr>
    </w:tbl>
    <w:p w:rsidR="004063DC" w:rsidRPr="009377E9" w:rsidRDefault="004063DC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VI. szakasz: Kiegészítő információk</w:t>
      </w:r>
    </w:p>
    <w:p w:rsidR="00190A32" w:rsidRDefault="00190A32" w:rsidP="00190A32">
      <w:pPr>
        <w:spacing w:before="80" w:after="80"/>
        <w:jc w:val="left"/>
        <w:rPr>
          <w:rFonts w:eastAsia="Times New Roman"/>
          <w:vertAlign w:val="superscript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VI.1) További információk: </w:t>
      </w:r>
      <w:r w:rsidRPr="009377E9">
        <w:rPr>
          <w:rFonts w:eastAsia="Times New Roman"/>
          <w:vertAlign w:val="superscript"/>
          <w:lang w:eastAsia="hu-HU"/>
        </w:rPr>
        <w:t>2</w:t>
      </w:r>
    </w:p>
    <w:p w:rsidR="001C14A6" w:rsidRPr="009377E9" w:rsidRDefault="001C14A6" w:rsidP="00190A32">
      <w:pPr>
        <w:spacing w:before="80" w:after="80"/>
        <w:jc w:val="left"/>
        <w:rPr>
          <w:rFonts w:eastAsia="Times New Roman"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6E6C90" w:rsidRPr="009377E9" w:rsidRDefault="006E6C90" w:rsidP="00FD654C">
            <w:pPr>
              <w:spacing w:before="80" w:after="80"/>
              <w:rPr>
                <w:rFonts w:eastAsia="Times New Roman"/>
                <w:bCs/>
                <w:lang w:eastAsia="hu-HU"/>
              </w:rPr>
            </w:pPr>
          </w:p>
        </w:tc>
      </w:tr>
    </w:tbl>
    <w:p w:rsidR="00190A32" w:rsidRPr="009377E9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9377E9">
        <w:rPr>
          <w:rFonts w:eastAsia="Times New Roman"/>
          <w:lang w:eastAsia="hu-HU"/>
        </w:rPr>
        <w:t>_________________________________________________________________________________________________________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1    </w:t>
      </w:r>
      <w:r w:rsidRPr="009377E9">
        <w:rPr>
          <w:rFonts w:eastAsia="Times New Roman"/>
          <w:i/>
          <w:iCs/>
          <w:lang w:eastAsia="hu-HU"/>
        </w:rPr>
        <w:t>szükség szerinti számban ismételje meg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2    </w:t>
      </w:r>
      <w:r w:rsidRPr="009377E9">
        <w:rPr>
          <w:rFonts w:eastAsia="Times New Roman"/>
          <w:i/>
          <w:iCs/>
          <w:lang w:eastAsia="hu-HU"/>
        </w:rPr>
        <w:t>adott esetben</w:t>
      </w:r>
    </w:p>
    <w:sectPr w:rsidR="00190A32" w:rsidRPr="009377E9" w:rsidSect="00190A32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CDF" w:rsidRDefault="002F5CDF" w:rsidP="002F5CDF">
      <w:r>
        <w:separator/>
      </w:r>
    </w:p>
  </w:endnote>
  <w:endnote w:type="continuationSeparator" w:id="0">
    <w:p w:rsidR="002F5CDF" w:rsidRDefault="002F5CDF" w:rsidP="002F5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8458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F5CDF" w:rsidRDefault="002F5CDF">
            <w:pPr>
              <w:pStyle w:val="llb"/>
              <w:jc w:val="right"/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EB13B2">
              <w:rPr>
                <w:b/>
                <w:bCs/>
                <w:noProof/>
              </w:rPr>
              <w:t>6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EB13B2">
              <w:rPr>
                <w:b/>
                <w:bCs/>
                <w:noProof/>
              </w:rPr>
              <w:t>6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2F5CDF" w:rsidRDefault="002F5CD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CDF" w:rsidRDefault="002F5CDF" w:rsidP="002F5CDF">
      <w:r>
        <w:separator/>
      </w:r>
    </w:p>
  </w:footnote>
  <w:footnote w:type="continuationSeparator" w:id="0">
    <w:p w:rsidR="002F5CDF" w:rsidRDefault="002F5CDF" w:rsidP="002F5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1B5D"/>
    <w:rsid w:val="00015848"/>
    <w:rsid w:val="00034806"/>
    <w:rsid w:val="00040A6D"/>
    <w:rsid w:val="00045732"/>
    <w:rsid w:val="00064036"/>
    <w:rsid w:val="000649BD"/>
    <w:rsid w:val="00065D84"/>
    <w:rsid w:val="000778ED"/>
    <w:rsid w:val="000B5AED"/>
    <w:rsid w:val="000B7E8B"/>
    <w:rsid w:val="000C757F"/>
    <w:rsid w:val="000D50BD"/>
    <w:rsid w:val="000E462F"/>
    <w:rsid w:val="000F6D29"/>
    <w:rsid w:val="00101027"/>
    <w:rsid w:val="0012491E"/>
    <w:rsid w:val="0012743C"/>
    <w:rsid w:val="00131409"/>
    <w:rsid w:val="00147640"/>
    <w:rsid w:val="00160686"/>
    <w:rsid w:val="00173713"/>
    <w:rsid w:val="001745C5"/>
    <w:rsid w:val="0018117E"/>
    <w:rsid w:val="001840EA"/>
    <w:rsid w:val="00184886"/>
    <w:rsid w:val="00190A32"/>
    <w:rsid w:val="00195D70"/>
    <w:rsid w:val="001977C3"/>
    <w:rsid w:val="001A2560"/>
    <w:rsid w:val="001B00BD"/>
    <w:rsid w:val="001C14A6"/>
    <w:rsid w:val="001D7427"/>
    <w:rsid w:val="00233C11"/>
    <w:rsid w:val="00256CC9"/>
    <w:rsid w:val="00260E5A"/>
    <w:rsid w:val="002670BE"/>
    <w:rsid w:val="00297870"/>
    <w:rsid w:val="002B5889"/>
    <w:rsid w:val="002C23D9"/>
    <w:rsid w:val="002D0689"/>
    <w:rsid w:val="002F0B4C"/>
    <w:rsid w:val="002F5CDF"/>
    <w:rsid w:val="002F5F69"/>
    <w:rsid w:val="00305FAA"/>
    <w:rsid w:val="00311F87"/>
    <w:rsid w:val="00312A45"/>
    <w:rsid w:val="0032574F"/>
    <w:rsid w:val="003258BB"/>
    <w:rsid w:val="00336A1A"/>
    <w:rsid w:val="003405B2"/>
    <w:rsid w:val="00361334"/>
    <w:rsid w:val="00381F96"/>
    <w:rsid w:val="00384EC1"/>
    <w:rsid w:val="003912A1"/>
    <w:rsid w:val="00393568"/>
    <w:rsid w:val="00395C43"/>
    <w:rsid w:val="003A2EB9"/>
    <w:rsid w:val="003A3BAB"/>
    <w:rsid w:val="003C6E16"/>
    <w:rsid w:val="003D5F69"/>
    <w:rsid w:val="003E48D7"/>
    <w:rsid w:val="003F1FF8"/>
    <w:rsid w:val="00402483"/>
    <w:rsid w:val="004063DC"/>
    <w:rsid w:val="00426176"/>
    <w:rsid w:val="00427DB0"/>
    <w:rsid w:val="00430C0F"/>
    <w:rsid w:val="0044106B"/>
    <w:rsid w:val="00441643"/>
    <w:rsid w:val="00456CD5"/>
    <w:rsid w:val="0047596D"/>
    <w:rsid w:val="004931A4"/>
    <w:rsid w:val="004A7664"/>
    <w:rsid w:val="004B071F"/>
    <w:rsid w:val="004C642A"/>
    <w:rsid w:val="004C7C01"/>
    <w:rsid w:val="004D369A"/>
    <w:rsid w:val="004F2FC8"/>
    <w:rsid w:val="004F3DA8"/>
    <w:rsid w:val="004F522E"/>
    <w:rsid w:val="00501FAF"/>
    <w:rsid w:val="00506BAF"/>
    <w:rsid w:val="00520044"/>
    <w:rsid w:val="00522810"/>
    <w:rsid w:val="0054405F"/>
    <w:rsid w:val="00573B49"/>
    <w:rsid w:val="005822E7"/>
    <w:rsid w:val="0059075F"/>
    <w:rsid w:val="005A41C7"/>
    <w:rsid w:val="005B4377"/>
    <w:rsid w:val="005C6FEF"/>
    <w:rsid w:val="005E75F4"/>
    <w:rsid w:val="006117F4"/>
    <w:rsid w:val="00630419"/>
    <w:rsid w:val="006512C7"/>
    <w:rsid w:val="006675C2"/>
    <w:rsid w:val="00674865"/>
    <w:rsid w:val="00675036"/>
    <w:rsid w:val="006810A5"/>
    <w:rsid w:val="006A2F68"/>
    <w:rsid w:val="006B31E1"/>
    <w:rsid w:val="006B3CE5"/>
    <w:rsid w:val="006C5C09"/>
    <w:rsid w:val="006E578B"/>
    <w:rsid w:val="006E6C90"/>
    <w:rsid w:val="006F548E"/>
    <w:rsid w:val="00737F99"/>
    <w:rsid w:val="007644ED"/>
    <w:rsid w:val="00782D85"/>
    <w:rsid w:val="00786BAD"/>
    <w:rsid w:val="00796392"/>
    <w:rsid w:val="007A1719"/>
    <w:rsid w:val="007B7A32"/>
    <w:rsid w:val="007C3BEC"/>
    <w:rsid w:val="007C6CA6"/>
    <w:rsid w:val="007D0A36"/>
    <w:rsid w:val="007D564D"/>
    <w:rsid w:val="00806BF8"/>
    <w:rsid w:val="008115ED"/>
    <w:rsid w:val="0082223D"/>
    <w:rsid w:val="00822FF0"/>
    <w:rsid w:val="008231A5"/>
    <w:rsid w:val="008378DF"/>
    <w:rsid w:val="0084352E"/>
    <w:rsid w:val="00845FA0"/>
    <w:rsid w:val="0087302C"/>
    <w:rsid w:val="008757C8"/>
    <w:rsid w:val="00884637"/>
    <w:rsid w:val="00890822"/>
    <w:rsid w:val="008A1975"/>
    <w:rsid w:val="008B60FD"/>
    <w:rsid w:val="008E789B"/>
    <w:rsid w:val="008F001A"/>
    <w:rsid w:val="008F1AEF"/>
    <w:rsid w:val="008F2749"/>
    <w:rsid w:val="00902307"/>
    <w:rsid w:val="009060BA"/>
    <w:rsid w:val="0093398C"/>
    <w:rsid w:val="009377E9"/>
    <w:rsid w:val="00960196"/>
    <w:rsid w:val="009629C8"/>
    <w:rsid w:val="00966EC6"/>
    <w:rsid w:val="0098149A"/>
    <w:rsid w:val="00993433"/>
    <w:rsid w:val="009A3C1F"/>
    <w:rsid w:val="009A6523"/>
    <w:rsid w:val="009C2663"/>
    <w:rsid w:val="009C2677"/>
    <w:rsid w:val="009D0FC3"/>
    <w:rsid w:val="009D332A"/>
    <w:rsid w:val="009D4C6D"/>
    <w:rsid w:val="009D5AC0"/>
    <w:rsid w:val="00A0390E"/>
    <w:rsid w:val="00A0690F"/>
    <w:rsid w:val="00A07F8C"/>
    <w:rsid w:val="00A10CDD"/>
    <w:rsid w:val="00A14EE9"/>
    <w:rsid w:val="00A32270"/>
    <w:rsid w:val="00A338BC"/>
    <w:rsid w:val="00A55D45"/>
    <w:rsid w:val="00A56F46"/>
    <w:rsid w:val="00A60F27"/>
    <w:rsid w:val="00A61524"/>
    <w:rsid w:val="00A75028"/>
    <w:rsid w:val="00A81B5E"/>
    <w:rsid w:val="00A92B1B"/>
    <w:rsid w:val="00AA1A29"/>
    <w:rsid w:val="00AA3206"/>
    <w:rsid w:val="00AC495C"/>
    <w:rsid w:val="00AE0FA5"/>
    <w:rsid w:val="00AE5FB5"/>
    <w:rsid w:val="00AF3F14"/>
    <w:rsid w:val="00AF4AF4"/>
    <w:rsid w:val="00AF7BF1"/>
    <w:rsid w:val="00B01F5C"/>
    <w:rsid w:val="00B060AB"/>
    <w:rsid w:val="00B15967"/>
    <w:rsid w:val="00B17D92"/>
    <w:rsid w:val="00B30DE4"/>
    <w:rsid w:val="00B3410C"/>
    <w:rsid w:val="00B52D31"/>
    <w:rsid w:val="00B60AC2"/>
    <w:rsid w:val="00B641B2"/>
    <w:rsid w:val="00B661B7"/>
    <w:rsid w:val="00B73FFF"/>
    <w:rsid w:val="00BA0D94"/>
    <w:rsid w:val="00BC63F4"/>
    <w:rsid w:val="00BD3AC3"/>
    <w:rsid w:val="00BF0B81"/>
    <w:rsid w:val="00C01466"/>
    <w:rsid w:val="00C049E5"/>
    <w:rsid w:val="00C05CDA"/>
    <w:rsid w:val="00C10172"/>
    <w:rsid w:val="00C11EEB"/>
    <w:rsid w:val="00C15D22"/>
    <w:rsid w:val="00C312AB"/>
    <w:rsid w:val="00C32310"/>
    <w:rsid w:val="00C34AC8"/>
    <w:rsid w:val="00C34E2F"/>
    <w:rsid w:val="00C55B33"/>
    <w:rsid w:val="00C662AC"/>
    <w:rsid w:val="00C73CFC"/>
    <w:rsid w:val="00C76F01"/>
    <w:rsid w:val="00CD4DBD"/>
    <w:rsid w:val="00CF09D7"/>
    <w:rsid w:val="00D12E95"/>
    <w:rsid w:val="00D2125F"/>
    <w:rsid w:val="00D22A06"/>
    <w:rsid w:val="00D24341"/>
    <w:rsid w:val="00D24D48"/>
    <w:rsid w:val="00D32629"/>
    <w:rsid w:val="00D33991"/>
    <w:rsid w:val="00D35211"/>
    <w:rsid w:val="00D5434A"/>
    <w:rsid w:val="00D90CB7"/>
    <w:rsid w:val="00D9687F"/>
    <w:rsid w:val="00DA5455"/>
    <w:rsid w:val="00DB5438"/>
    <w:rsid w:val="00DD3096"/>
    <w:rsid w:val="00DE01A0"/>
    <w:rsid w:val="00DF5127"/>
    <w:rsid w:val="00E30773"/>
    <w:rsid w:val="00E363F8"/>
    <w:rsid w:val="00E416D2"/>
    <w:rsid w:val="00E43CD6"/>
    <w:rsid w:val="00E66477"/>
    <w:rsid w:val="00E6697A"/>
    <w:rsid w:val="00E76054"/>
    <w:rsid w:val="00E81674"/>
    <w:rsid w:val="00E856FD"/>
    <w:rsid w:val="00E87117"/>
    <w:rsid w:val="00E951AE"/>
    <w:rsid w:val="00EB13B2"/>
    <w:rsid w:val="00EB35D1"/>
    <w:rsid w:val="00EC0EBB"/>
    <w:rsid w:val="00EC4CEF"/>
    <w:rsid w:val="00ED3891"/>
    <w:rsid w:val="00ED6327"/>
    <w:rsid w:val="00EE3111"/>
    <w:rsid w:val="00EE6088"/>
    <w:rsid w:val="00EE6CF1"/>
    <w:rsid w:val="00F22715"/>
    <w:rsid w:val="00F27644"/>
    <w:rsid w:val="00F56D06"/>
    <w:rsid w:val="00F64EB3"/>
    <w:rsid w:val="00F67679"/>
    <w:rsid w:val="00F8356E"/>
    <w:rsid w:val="00F91098"/>
    <w:rsid w:val="00F94822"/>
    <w:rsid w:val="00F95118"/>
    <w:rsid w:val="00F97457"/>
    <w:rsid w:val="00FA6042"/>
    <w:rsid w:val="00FC5FD6"/>
    <w:rsid w:val="00FD654C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C79649F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93568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F5CDF"/>
    <w:rPr>
      <w:sz w:val="24"/>
      <w:szCs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5CDF"/>
    <w:rPr>
      <w:sz w:val="24"/>
      <w:szCs w:val="24"/>
      <w:lang w:eastAsia="en-US"/>
    </w:rPr>
  </w:style>
  <w:style w:type="table" w:styleId="Rcsostblzat">
    <w:name w:val="Table Grid"/>
    <w:basedOn w:val="Normltblzat"/>
    <w:uiPriority w:val="99"/>
    <w:rsid w:val="00430C0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1073</Words>
  <Characters>7410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Szokolainé Papp Klára</cp:lastModifiedBy>
  <cp:revision>11</cp:revision>
  <dcterms:created xsi:type="dcterms:W3CDTF">2021-02-27T16:29:00Z</dcterms:created>
  <dcterms:modified xsi:type="dcterms:W3CDTF">2021-02-27T17:31:00Z</dcterms:modified>
</cp:coreProperties>
</file>